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04" w:rsidRDefault="00394822" w:rsidP="00977404">
      <w:r>
        <w:t>Znak sprawy:PIW.Org.2141.01.50.</w:t>
      </w:r>
      <w:r w:rsidR="002D01E8">
        <w:t>2024</w:t>
      </w:r>
    </w:p>
    <w:p w:rsidR="00977404" w:rsidRPr="007B2315" w:rsidRDefault="00977404" w:rsidP="0097740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>Załącznik Nr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 xml:space="preserve"> 1</w:t>
      </w:r>
      <w:r w:rsidRPr="007B2315">
        <w:rPr>
          <w:rFonts w:ascii="Calibri" w:hAnsi="Calibri" w:cs="Calibri"/>
          <w:spacing w:val="-3"/>
          <w:sz w:val="20"/>
          <w:szCs w:val="20"/>
        </w:rPr>
        <w:t xml:space="preserve">  </w:t>
      </w:r>
    </w:p>
    <w:p w:rsidR="00977404" w:rsidRPr="006E61AC" w:rsidRDefault="00977404" w:rsidP="0097740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 xml:space="preserve">do zapytania ofertowego 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>nr 1/202</w:t>
      </w:r>
      <w:r w:rsidR="002D01E8">
        <w:rPr>
          <w:rFonts w:ascii="Calibri" w:hAnsi="Calibri" w:cs="Calibri"/>
          <w:spacing w:val="-3"/>
          <w:sz w:val="20"/>
          <w:szCs w:val="20"/>
        </w:rPr>
        <w:t>4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977404" w:rsidRDefault="00977404" w:rsidP="00977404">
      <w:pPr>
        <w:autoSpaceDE w:val="0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Karta opisowa </w:t>
      </w:r>
      <w:r w:rsidR="001912FD">
        <w:rPr>
          <w:b/>
          <w:bCs/>
          <w:color w:val="000000"/>
        </w:rPr>
        <w:t>wykonania usługi oprysku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 w:rsidRPr="0091224C">
        <w:rPr>
          <w:bCs/>
          <w:color w:val="000000"/>
        </w:rPr>
        <w:t>Nazwa Wykonawcy: ……………………………………………………………………………</w:t>
      </w:r>
      <w:r>
        <w:rPr>
          <w:bCs/>
          <w:color w:val="000000"/>
        </w:rPr>
        <w:t>…..</w:t>
      </w:r>
      <w:r w:rsidRPr="0091224C">
        <w:rPr>
          <w:bCs/>
          <w:color w:val="000000"/>
        </w:rPr>
        <w:t>…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>
        <w:rPr>
          <w:bCs/>
          <w:color w:val="000000"/>
        </w:rPr>
        <w:t>Siedziba Wykonawcy</w:t>
      </w:r>
      <w:r w:rsidRPr="0091224C">
        <w:rPr>
          <w:bCs/>
          <w:color w:val="000000"/>
        </w:rPr>
        <w:t>……………………………………………………………………………</w:t>
      </w:r>
      <w:r>
        <w:rPr>
          <w:bCs/>
          <w:color w:val="000000"/>
        </w:rPr>
        <w:t>…...</w:t>
      </w: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  <w:r>
        <w:rPr>
          <w:bCs/>
        </w:rPr>
        <w:t xml:space="preserve">Formularz – Karta opisowa </w:t>
      </w:r>
      <w:r w:rsidR="00A97739">
        <w:rPr>
          <w:bCs/>
        </w:rPr>
        <w:t>wykonania usługi</w:t>
      </w:r>
      <w:r w:rsidR="00247B43" w:rsidRPr="00A97739">
        <w:rPr>
          <w:bCs/>
        </w:rPr>
        <w:t xml:space="preserve"> oprysku</w:t>
      </w:r>
      <w:r>
        <w:rPr>
          <w:bCs/>
        </w:rPr>
        <w:t xml:space="preserve"> jest </w:t>
      </w:r>
      <w:r w:rsidR="001912FD">
        <w:rPr>
          <w:bCs/>
        </w:rPr>
        <w:t xml:space="preserve">wymagana </w:t>
      </w:r>
      <w:r>
        <w:rPr>
          <w:bCs/>
        </w:rPr>
        <w:t>w celu potwierdzenia, że oferowan</w:t>
      </w:r>
      <w:r w:rsidR="00247B43">
        <w:rPr>
          <w:bCs/>
        </w:rPr>
        <w:t>a usługa oprysku</w:t>
      </w:r>
      <w:r>
        <w:rPr>
          <w:bCs/>
        </w:rPr>
        <w:t xml:space="preserve"> przez Wykonawcę odpowiada wymaganiom określonym przez Zamawiającego.</w:t>
      </w:r>
    </w:p>
    <w:p w:rsidR="00A21640" w:rsidRDefault="00A21640" w:rsidP="00977404">
      <w:pPr>
        <w:autoSpaceDE w:val="0"/>
        <w:spacing w:line="360" w:lineRule="auto"/>
        <w:jc w:val="both"/>
        <w:rPr>
          <w:bCs/>
        </w:rPr>
      </w:pP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0"/>
        <w:gridCol w:w="6092"/>
        <w:gridCol w:w="2020"/>
        <w:gridCol w:w="1134"/>
      </w:tblGrid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Lp.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Wymagane parametry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Informacje o oferowanych parametrach</w:t>
            </w:r>
            <w:r>
              <w:rPr>
                <w:bCs/>
                <w:i/>
              </w:rPr>
              <w:t>*</w:t>
            </w:r>
          </w:p>
        </w:tc>
        <w:tc>
          <w:tcPr>
            <w:tcW w:w="1134" w:type="dxa"/>
          </w:tcPr>
          <w:p w:rsidR="00977404" w:rsidRPr="00B84CB0" w:rsidRDefault="00977404" w:rsidP="003A263C">
            <w:pPr>
              <w:rPr>
                <w:bCs/>
                <w:i/>
                <w:sz w:val="18"/>
                <w:szCs w:val="18"/>
              </w:rPr>
            </w:pPr>
          </w:p>
          <w:p w:rsidR="00977404" w:rsidRPr="006B25BA" w:rsidRDefault="00977404" w:rsidP="003A263C">
            <w:pPr>
              <w:rPr>
                <w:sz w:val="21"/>
                <w:szCs w:val="21"/>
              </w:rPr>
            </w:pPr>
            <w:r w:rsidRPr="006B25BA">
              <w:rPr>
                <w:bCs/>
                <w:i/>
                <w:sz w:val="21"/>
                <w:szCs w:val="21"/>
              </w:rPr>
              <w:t>Punkty dodatkowe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</w:rPr>
            </w:pPr>
            <w:r w:rsidRPr="00F911CE">
              <w:rPr>
                <w:bCs/>
              </w:rPr>
              <w:t>1</w:t>
            </w:r>
          </w:p>
        </w:tc>
        <w:tc>
          <w:tcPr>
            <w:tcW w:w="6092" w:type="dxa"/>
            <w:shd w:val="clear" w:color="auto" w:fill="auto"/>
            <w:vAlign w:val="center"/>
          </w:tcPr>
          <w:p w:rsidR="00977404" w:rsidRPr="00F911CE" w:rsidRDefault="00247B43" w:rsidP="003A263C">
            <w:pPr>
              <w:pStyle w:val="Zawartotabeli"/>
              <w:rPr>
                <w:rFonts w:cs="Times New Roman"/>
              </w:rPr>
            </w:pPr>
            <w:r>
              <w:rPr>
                <w:rFonts w:cs="Times New Roman"/>
              </w:rPr>
              <w:t>Możliwość uzyskania co najmniej 1000 l. jednorodnego roztworu roboczego</w:t>
            </w:r>
            <w:r w:rsidR="00B56AC5">
              <w:rPr>
                <w:rFonts w:cs="Times New Roman"/>
              </w:rPr>
              <w:t xml:space="preserve"> wykonanego ściśle wg wymagań producenta repelentu</w:t>
            </w:r>
            <w:r w:rsidR="00977404">
              <w:rPr>
                <w:rFonts w:cs="Times New Roman"/>
              </w:rPr>
              <w:t>*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97739" w:rsidP="003A263C">
            <w:pPr>
              <w:autoSpaceDE w:val="0"/>
              <w:spacing w:line="360" w:lineRule="auto"/>
              <w:jc w:val="center"/>
            </w:pPr>
            <w:r>
              <w:t>1%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E655E9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092" w:type="dxa"/>
            <w:shd w:val="clear" w:color="auto" w:fill="auto"/>
          </w:tcPr>
          <w:p w:rsidR="00977404" w:rsidRPr="009E39C9" w:rsidRDefault="00247B43" w:rsidP="003A263C">
            <w:pPr>
              <w:autoSpaceDE w:val="0"/>
              <w:rPr>
                <w:bCs/>
              </w:rPr>
            </w:pPr>
            <w:r w:rsidRPr="009E39C9">
              <w:t>Czas</w:t>
            </w:r>
            <w:r w:rsidR="00A97739" w:rsidRPr="009E39C9">
              <w:t xml:space="preserve"> </w:t>
            </w:r>
            <w:r w:rsidRPr="009E39C9">
              <w:t>realizacji oprysków</w:t>
            </w:r>
            <w:r w:rsidR="009E39C9">
              <w:t xml:space="preserve"> w ciągu 3 dni</w:t>
            </w:r>
            <w:r w:rsidRPr="009E39C9">
              <w:t xml:space="preserve"> </w:t>
            </w:r>
            <w:r w:rsidR="009E39C9">
              <w:t xml:space="preserve">od zawarcia umowy </w:t>
            </w:r>
          </w:p>
        </w:tc>
        <w:tc>
          <w:tcPr>
            <w:tcW w:w="2020" w:type="dxa"/>
            <w:shd w:val="clear" w:color="auto" w:fill="auto"/>
          </w:tcPr>
          <w:p w:rsidR="00977404" w:rsidRPr="00A97739" w:rsidRDefault="00977404" w:rsidP="003A263C">
            <w:pPr>
              <w:autoSpaceDE w:val="0"/>
              <w:spacing w:line="360" w:lineRule="auto"/>
              <w:jc w:val="center"/>
              <w:rPr>
                <w:bCs/>
                <w:highlight w:val="yellow"/>
              </w:rPr>
            </w:pPr>
            <w:r w:rsidRPr="009E39C9">
              <w:t>TAK / NIE</w:t>
            </w:r>
          </w:p>
        </w:tc>
        <w:tc>
          <w:tcPr>
            <w:tcW w:w="1134" w:type="dxa"/>
          </w:tcPr>
          <w:p w:rsidR="00977404" w:rsidRPr="00A97739" w:rsidRDefault="00AB5FAD" w:rsidP="003A263C">
            <w:pPr>
              <w:autoSpaceDE w:val="0"/>
              <w:spacing w:line="360" w:lineRule="auto"/>
              <w:jc w:val="center"/>
              <w:rPr>
                <w:highlight w:val="yellow"/>
              </w:rPr>
            </w:pPr>
            <w:r>
              <w:t>20</w:t>
            </w:r>
            <w:r w:rsidR="00A97739" w:rsidRPr="009E39C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rPr>
                <w:bCs/>
              </w:rPr>
            </w:pPr>
            <w:r>
              <w:t>Szerokość pasa oprysku /bariery 2 m</w:t>
            </w:r>
            <w:r w:rsidR="00977404" w:rsidRPr="00F911CE">
              <w:t xml:space="preserve"> </w:t>
            </w:r>
            <w:r w:rsidR="00977404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Default="000D3D6D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A97739" w:rsidP="003A263C">
            <w:pPr>
              <w:autoSpaceDE w:val="0"/>
            </w:pPr>
            <w:r>
              <w:t>Oświadczenie o z z</w:t>
            </w:r>
            <w:r w:rsidR="00B56AC5">
              <w:t>apewnieni</w:t>
            </w:r>
            <w:r>
              <w:t>u</w:t>
            </w:r>
            <w:r w:rsidR="00B56AC5">
              <w:t xml:space="preserve"> bezpieczeństwa i higieny pracy wykonawcy oprysku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5B4DF8" w:rsidP="003A263C">
            <w:pPr>
              <w:autoSpaceDE w:val="0"/>
            </w:pPr>
            <w:r>
              <w:t>Doświadczenie</w:t>
            </w:r>
            <w:r w:rsidRPr="005B4DF8">
              <w:t xml:space="preserve"> </w:t>
            </w:r>
            <w:r>
              <w:t>wykonawcy</w:t>
            </w:r>
            <w:r w:rsidRPr="005B4DF8">
              <w:t xml:space="preserve"> </w:t>
            </w:r>
            <w:r>
              <w:t>w zakresie</w:t>
            </w:r>
            <w:r w:rsidRPr="005B4DF8">
              <w:t xml:space="preserve"> </w:t>
            </w:r>
            <w:r>
              <w:t>podobnego zlecenia</w:t>
            </w:r>
            <w:r w:rsidRPr="005B4DF8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5B4DF8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092" w:type="dxa"/>
            <w:shd w:val="clear" w:color="auto" w:fill="auto"/>
          </w:tcPr>
          <w:p w:rsidR="008B2E3B" w:rsidRPr="00A21640" w:rsidRDefault="00A97739" w:rsidP="008B2E3B">
            <w:pPr>
              <w:autoSpaceDE w:val="0"/>
            </w:pPr>
            <w:r>
              <w:t>O</w:t>
            </w:r>
            <w:r w:rsidR="008B2E3B" w:rsidRPr="00A21640">
              <w:t>pis</w:t>
            </w:r>
            <w:r>
              <w:t xml:space="preserve"> techniczny(ręczny /maszynowy*) </w:t>
            </w:r>
            <w:r w:rsidR="008B2E3B" w:rsidRPr="00A21640">
              <w:t>wykonywanej usługi</w:t>
            </w:r>
          </w:p>
          <w:p w:rsidR="00977404" w:rsidRPr="00A21640" w:rsidRDefault="00977404" w:rsidP="003A263C">
            <w:pPr>
              <w:autoSpaceDE w:val="0"/>
            </w:pPr>
          </w:p>
        </w:tc>
        <w:tc>
          <w:tcPr>
            <w:tcW w:w="2020" w:type="dxa"/>
            <w:shd w:val="clear" w:color="auto" w:fill="auto"/>
          </w:tcPr>
          <w:p w:rsidR="00977404" w:rsidRPr="00F911CE" w:rsidRDefault="008B2E3B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6092" w:type="dxa"/>
            <w:shd w:val="clear" w:color="auto" w:fill="auto"/>
          </w:tcPr>
          <w:p w:rsidR="00977404" w:rsidRPr="00A21640" w:rsidRDefault="009E39C9" w:rsidP="003A263C">
            <w:pPr>
              <w:autoSpaceDE w:val="0"/>
            </w:pPr>
            <w:r>
              <w:t>W przypadku zmiany preparatu możliwość obsypywania granulatem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247B43" w:rsidP="003A263C">
            <w:pPr>
              <w:autoSpaceDE w:val="0"/>
            </w:pPr>
            <w:r>
              <w:t>Czas realizacji jednego oprysku w roboczogodzinach</w:t>
            </w:r>
          </w:p>
        </w:tc>
        <w:tc>
          <w:tcPr>
            <w:tcW w:w="2020" w:type="dxa"/>
            <w:shd w:val="clear" w:color="auto" w:fill="auto"/>
          </w:tcPr>
          <w:p w:rsidR="00977404" w:rsidRPr="00A21640" w:rsidRDefault="00247B43" w:rsidP="00A21640">
            <w:pPr>
              <w:autoSpaceDE w:val="0"/>
              <w:spacing w:line="360" w:lineRule="auto"/>
              <w:jc w:val="center"/>
            </w:pPr>
            <w:r w:rsidRPr="00A21640">
              <w:t>1</w:t>
            </w:r>
            <w:r w:rsidR="00AB5FAD">
              <w:t>2</w:t>
            </w:r>
            <w:r w:rsidRPr="00A21640">
              <w:t>h</w:t>
            </w:r>
            <w:r w:rsidR="00AB5FAD">
              <w:t>/</w:t>
            </w:r>
            <w:r w:rsidRPr="00A21640">
              <w:t>24 h</w:t>
            </w:r>
          </w:p>
        </w:tc>
        <w:tc>
          <w:tcPr>
            <w:tcW w:w="1134" w:type="dxa"/>
          </w:tcPr>
          <w:p w:rsidR="00977404" w:rsidRPr="00A21640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887124" w:rsidRPr="00A21640">
              <w:t>%</w:t>
            </w:r>
            <w:r w:rsidR="00C6379B">
              <w:t xml:space="preserve"> /</w:t>
            </w:r>
            <w:r w:rsidR="00887124" w:rsidRPr="00A21640"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>Posiadanie odpowiednie</w:t>
            </w:r>
            <w:r w:rsidR="004F596C">
              <w:t xml:space="preserve">go </w:t>
            </w:r>
            <w:r>
              <w:t xml:space="preserve"> sprzętu do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 xml:space="preserve">Posiadanie zgód administracyjnych </w:t>
            </w:r>
            <w:r w:rsidR="004F596C">
              <w:t>na możliwość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</w:tbl>
    <w:p w:rsidR="00977404" w:rsidRDefault="00977404" w:rsidP="00977404">
      <w:pPr>
        <w:autoSpaceDE w:val="0"/>
        <w:spacing w:line="360" w:lineRule="auto"/>
        <w:ind w:left="1080"/>
        <w:jc w:val="both"/>
      </w:pPr>
      <w:r>
        <w:t>*- niepotrzebne skreślić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A97739" w:rsidRPr="00A97739" w:rsidRDefault="00A97739">
      <w:pPr>
        <w:rPr>
          <w:sz w:val="28"/>
          <w:szCs w:val="28"/>
        </w:rPr>
      </w:pPr>
    </w:p>
    <w:sectPr w:rsidR="00A97739" w:rsidRPr="00A97739" w:rsidSect="002B0E3E">
      <w:footerReference w:type="default" r:id="rId7"/>
      <w:pgSz w:w="11906" w:h="16838"/>
      <w:pgMar w:top="425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5DA" w:rsidRDefault="00A035DA" w:rsidP="00617DF9">
      <w:r>
        <w:separator/>
      </w:r>
    </w:p>
  </w:endnote>
  <w:endnote w:type="continuationSeparator" w:id="0">
    <w:p w:rsidR="00A035DA" w:rsidRDefault="00A035DA" w:rsidP="00617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70754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617DF9" w:rsidRDefault="00617DF9">
            <w:pPr>
              <w:pStyle w:val="Stopka"/>
              <w:jc w:val="right"/>
            </w:pPr>
            <w:r>
              <w:t xml:space="preserve">Strona </w:t>
            </w:r>
            <w:r w:rsidR="00EA108A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A108A">
              <w:rPr>
                <w:b/>
                <w:bCs/>
              </w:rPr>
              <w:fldChar w:fldCharType="separate"/>
            </w:r>
            <w:r w:rsidR="00394822">
              <w:rPr>
                <w:b/>
                <w:bCs/>
                <w:noProof/>
              </w:rPr>
              <w:t>1</w:t>
            </w:r>
            <w:r w:rsidR="00EA108A">
              <w:rPr>
                <w:b/>
                <w:bCs/>
              </w:rPr>
              <w:fldChar w:fldCharType="end"/>
            </w:r>
            <w:r>
              <w:t xml:space="preserve"> z </w:t>
            </w:r>
            <w:r w:rsidR="00EA108A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A108A">
              <w:rPr>
                <w:b/>
                <w:bCs/>
              </w:rPr>
              <w:fldChar w:fldCharType="separate"/>
            </w:r>
            <w:r w:rsidR="00394822">
              <w:rPr>
                <w:b/>
                <w:bCs/>
                <w:noProof/>
              </w:rPr>
              <w:t>1</w:t>
            </w:r>
            <w:r w:rsidR="00EA108A">
              <w:rPr>
                <w:b/>
                <w:bCs/>
              </w:rPr>
              <w:fldChar w:fldCharType="end"/>
            </w:r>
          </w:p>
        </w:sdtContent>
      </w:sdt>
    </w:sdtContent>
  </w:sdt>
  <w:p w:rsidR="00617DF9" w:rsidRDefault="00617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5DA" w:rsidRDefault="00A035DA" w:rsidP="00617DF9">
      <w:r>
        <w:separator/>
      </w:r>
    </w:p>
  </w:footnote>
  <w:footnote w:type="continuationSeparator" w:id="0">
    <w:p w:rsidR="00A035DA" w:rsidRDefault="00A035DA" w:rsidP="00617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A33031"/>
    <w:multiLevelType w:val="hybridMultilevel"/>
    <w:tmpl w:val="F3C2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04"/>
    <w:rsid w:val="000328E7"/>
    <w:rsid w:val="00033F09"/>
    <w:rsid w:val="000D3D6D"/>
    <w:rsid w:val="001912FD"/>
    <w:rsid w:val="00202860"/>
    <w:rsid w:val="00247B43"/>
    <w:rsid w:val="00257822"/>
    <w:rsid w:val="002D01E8"/>
    <w:rsid w:val="00306869"/>
    <w:rsid w:val="00336F2B"/>
    <w:rsid w:val="00341BFA"/>
    <w:rsid w:val="0039206C"/>
    <w:rsid w:val="00394822"/>
    <w:rsid w:val="003F0CD6"/>
    <w:rsid w:val="004F596C"/>
    <w:rsid w:val="005771DA"/>
    <w:rsid w:val="005B4DF8"/>
    <w:rsid w:val="005D12E1"/>
    <w:rsid w:val="00617DF9"/>
    <w:rsid w:val="00632179"/>
    <w:rsid w:val="006B25BA"/>
    <w:rsid w:val="006C757D"/>
    <w:rsid w:val="007B2315"/>
    <w:rsid w:val="00861E31"/>
    <w:rsid w:val="00887124"/>
    <w:rsid w:val="008B2E3B"/>
    <w:rsid w:val="008E1976"/>
    <w:rsid w:val="00977404"/>
    <w:rsid w:val="009E39C9"/>
    <w:rsid w:val="00A035DA"/>
    <w:rsid w:val="00A21640"/>
    <w:rsid w:val="00A97739"/>
    <w:rsid w:val="00AB5FAD"/>
    <w:rsid w:val="00B56AC5"/>
    <w:rsid w:val="00B96ACA"/>
    <w:rsid w:val="00C033B7"/>
    <w:rsid w:val="00C6379B"/>
    <w:rsid w:val="00CC3B80"/>
    <w:rsid w:val="00CD1E62"/>
    <w:rsid w:val="00CE009E"/>
    <w:rsid w:val="00D77455"/>
    <w:rsid w:val="00D92E64"/>
    <w:rsid w:val="00DC3136"/>
    <w:rsid w:val="00E655E9"/>
    <w:rsid w:val="00E859AA"/>
    <w:rsid w:val="00EA108A"/>
    <w:rsid w:val="00EE2DF9"/>
    <w:rsid w:val="00FF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404"/>
    <w:pPr>
      <w:ind w:left="720"/>
      <w:contextualSpacing/>
    </w:pPr>
  </w:style>
  <w:style w:type="paragraph" w:customStyle="1" w:styleId="Zawartotabeli">
    <w:name w:val="Zawartość tabeli"/>
    <w:basedOn w:val="Normalny"/>
    <w:rsid w:val="00977404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5</cp:revision>
  <cp:lastPrinted>2024-01-29T08:49:00Z</cp:lastPrinted>
  <dcterms:created xsi:type="dcterms:W3CDTF">2024-01-29T08:46:00Z</dcterms:created>
  <dcterms:modified xsi:type="dcterms:W3CDTF">2024-02-06T13:46:00Z</dcterms:modified>
</cp:coreProperties>
</file>